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FAD5" w14:textId="77777777" w:rsidR="002E2044" w:rsidRPr="00635F56" w:rsidRDefault="002E2044" w:rsidP="002E2044">
      <w:pPr>
        <w:spacing w:line="240" w:lineRule="auto"/>
        <w:ind w:left="284" w:right="567"/>
        <w:jc w:val="center"/>
        <w:rPr>
          <w:rFonts w:ascii="Myriad Pro" w:hAnsi="Myriad Pro"/>
          <w:b/>
          <w:i/>
          <w:sz w:val="36"/>
          <w:szCs w:val="36"/>
        </w:rPr>
      </w:pPr>
      <w:r w:rsidRPr="00635F56">
        <w:rPr>
          <w:rFonts w:ascii="Myriad Pro" w:hAnsi="Myriad Pro"/>
          <w:b/>
          <w:i/>
          <w:sz w:val="36"/>
          <w:szCs w:val="36"/>
        </w:rPr>
        <w:t>JELENTKEZÉSI LAP</w:t>
      </w:r>
    </w:p>
    <w:p w14:paraId="4CCE93FF" w14:textId="77777777" w:rsidR="002E2044" w:rsidRPr="001D3E06" w:rsidRDefault="002E2044" w:rsidP="002E2044">
      <w:pPr>
        <w:spacing w:line="240" w:lineRule="auto"/>
        <w:ind w:left="284" w:right="567"/>
        <w:jc w:val="center"/>
        <w:rPr>
          <w:rFonts w:ascii="Myriad Pro" w:hAnsi="Myriad Pro"/>
          <w:b/>
          <w:i/>
          <w:sz w:val="28"/>
        </w:rPr>
      </w:pPr>
      <w:r w:rsidRPr="001D3E06">
        <w:rPr>
          <w:rFonts w:ascii="Myriad Pro" w:hAnsi="Myriad Pro"/>
          <w:b/>
          <w:i/>
          <w:sz w:val="28"/>
        </w:rPr>
        <w:t xml:space="preserve">arany, </w:t>
      </w:r>
      <w:r>
        <w:rPr>
          <w:rFonts w:ascii="Myriad Pro" w:hAnsi="Myriad Pro"/>
          <w:b/>
          <w:i/>
          <w:sz w:val="28"/>
        </w:rPr>
        <w:t>gyémánt, vas, rubin és</w:t>
      </w:r>
      <w:r w:rsidRPr="001D3E06">
        <w:rPr>
          <w:rFonts w:ascii="Myriad Pro" w:hAnsi="Myriad Pro"/>
          <w:b/>
          <w:i/>
          <w:sz w:val="28"/>
        </w:rPr>
        <w:t xml:space="preserve"> </w:t>
      </w:r>
      <w:r>
        <w:rPr>
          <w:rFonts w:ascii="Myriad Pro" w:hAnsi="Myriad Pro"/>
          <w:b/>
          <w:i/>
          <w:sz w:val="28"/>
        </w:rPr>
        <w:t xml:space="preserve">gránit </w:t>
      </w:r>
      <w:r w:rsidRPr="001D3E06">
        <w:rPr>
          <w:rFonts w:ascii="Myriad Pro" w:hAnsi="Myriad Pro"/>
          <w:b/>
          <w:i/>
          <w:sz w:val="28"/>
        </w:rPr>
        <w:t>díszoklevélhez</w:t>
      </w:r>
    </w:p>
    <w:p w14:paraId="2C107694" w14:textId="77777777" w:rsidR="002E2044" w:rsidRPr="001D3E06" w:rsidRDefault="002E2044" w:rsidP="002E2044">
      <w:pPr>
        <w:spacing w:line="240" w:lineRule="auto"/>
        <w:ind w:left="284" w:right="567"/>
        <w:jc w:val="center"/>
        <w:rPr>
          <w:rFonts w:ascii="Myriad Pro" w:hAnsi="Myriad Pro"/>
          <w:b/>
          <w:i/>
          <w:sz w:val="28"/>
        </w:rPr>
      </w:pPr>
    </w:p>
    <w:p w14:paraId="0EA1D68C" w14:textId="77777777" w:rsidR="002E2044" w:rsidRPr="002C5777" w:rsidRDefault="002E2044" w:rsidP="002E2044">
      <w:pPr>
        <w:pStyle w:val="Listaszerbekezds"/>
        <w:numPr>
          <w:ilvl w:val="0"/>
          <w:numId w:val="10"/>
        </w:numPr>
        <w:spacing w:before="80" w:after="240" w:line="240" w:lineRule="auto"/>
        <w:ind w:left="709" w:right="-2"/>
        <w:rPr>
          <w:rFonts w:ascii="Myriad Pro" w:hAnsi="Myriad Pro"/>
          <w:b/>
          <w:sz w:val="24"/>
        </w:rPr>
      </w:pPr>
      <w:r w:rsidRPr="002C5777">
        <w:rPr>
          <w:rFonts w:ascii="Myriad Pro" w:hAnsi="Myriad Pro"/>
          <w:b/>
          <w:sz w:val="24"/>
        </w:rPr>
        <w:t>Kérelmező adatai:</w:t>
      </w:r>
    </w:p>
    <w:p w14:paraId="71B076F9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Név: ____________________________________</w:t>
      </w:r>
      <w:r>
        <w:rPr>
          <w:rFonts w:ascii="Myriad Pro" w:hAnsi="Myriad Pro"/>
          <w:sz w:val="22"/>
          <w:szCs w:val="22"/>
        </w:rPr>
        <w:t>______</w:t>
      </w:r>
      <w:r w:rsidRPr="00F34AD3">
        <w:rPr>
          <w:rFonts w:ascii="Myriad Pro" w:hAnsi="Myriad Pro"/>
          <w:sz w:val="22"/>
          <w:szCs w:val="22"/>
        </w:rPr>
        <w:t xml:space="preserve">_______________                                                                    </w:t>
      </w:r>
    </w:p>
    <w:p w14:paraId="19D11E8D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 xml:space="preserve">Születési név: _________________________________________________                                                               </w:t>
      </w:r>
    </w:p>
    <w:p w14:paraId="068DD6E0" w14:textId="77777777" w:rsidR="002E2044" w:rsidRPr="00F34AD3" w:rsidRDefault="002E2044" w:rsidP="002E2044">
      <w:pPr>
        <w:spacing w:before="80" w:after="120" w:line="240" w:lineRule="auto"/>
        <w:ind w:left="424" w:right="-2" w:firstLine="284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Születési hely, idő: _________________________________</w:t>
      </w:r>
      <w:r>
        <w:rPr>
          <w:rFonts w:ascii="Myriad Pro" w:hAnsi="Myriad Pro"/>
          <w:sz w:val="22"/>
          <w:szCs w:val="22"/>
        </w:rPr>
        <w:t>_</w:t>
      </w:r>
      <w:r w:rsidRPr="00F34AD3">
        <w:rPr>
          <w:rFonts w:ascii="Myriad Pro" w:hAnsi="Myriad Pro"/>
          <w:sz w:val="22"/>
          <w:szCs w:val="22"/>
        </w:rPr>
        <w:t xml:space="preserve">___________                                                              </w:t>
      </w:r>
    </w:p>
    <w:p w14:paraId="0A790614" w14:textId="77777777" w:rsidR="002E2044" w:rsidRDefault="002E2044" w:rsidP="002E2044">
      <w:pPr>
        <w:spacing w:before="80" w:line="240" w:lineRule="auto"/>
        <w:ind w:left="284" w:right="-2"/>
        <w:rPr>
          <w:rFonts w:ascii="Myriad Pro" w:hAnsi="Myriad Pro"/>
          <w:sz w:val="24"/>
        </w:rPr>
      </w:pPr>
    </w:p>
    <w:p w14:paraId="5FEAD14E" w14:textId="77777777" w:rsidR="002E2044" w:rsidRPr="002C5777" w:rsidRDefault="002E2044" w:rsidP="002E2044">
      <w:pPr>
        <w:pStyle w:val="Listaszerbekezds"/>
        <w:numPr>
          <w:ilvl w:val="0"/>
          <w:numId w:val="10"/>
        </w:numPr>
        <w:spacing w:before="80" w:after="240" w:line="240" w:lineRule="auto"/>
        <w:ind w:left="709" w:right="-2"/>
        <w:rPr>
          <w:rFonts w:ascii="Myriad Pro" w:hAnsi="Myriad Pro"/>
          <w:b/>
          <w:sz w:val="24"/>
        </w:rPr>
      </w:pPr>
      <w:r w:rsidRPr="002C5777">
        <w:rPr>
          <w:rFonts w:ascii="Myriad Pro" w:hAnsi="Myriad Pro"/>
          <w:b/>
          <w:sz w:val="24"/>
        </w:rPr>
        <w:t xml:space="preserve">Elérhetőségek: </w:t>
      </w:r>
    </w:p>
    <w:p w14:paraId="4E6C8556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Postai elérhetőség:  ______________________________________</w:t>
      </w:r>
      <w:r>
        <w:rPr>
          <w:rFonts w:ascii="Myriad Pro" w:hAnsi="Myriad Pro"/>
          <w:sz w:val="22"/>
          <w:szCs w:val="22"/>
        </w:rPr>
        <w:t>_</w:t>
      </w:r>
      <w:r w:rsidRPr="00F34AD3">
        <w:rPr>
          <w:rFonts w:ascii="Myriad Pro" w:hAnsi="Myriad Pro"/>
          <w:sz w:val="22"/>
          <w:szCs w:val="22"/>
        </w:rPr>
        <w:t xml:space="preserve">_____          </w:t>
      </w:r>
    </w:p>
    <w:p w14:paraId="34441294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Telefonszám: _________________________________________________</w:t>
      </w:r>
    </w:p>
    <w:p w14:paraId="3289858B" w14:textId="77777777" w:rsidR="002E2044" w:rsidRPr="00F34AD3" w:rsidRDefault="002E2044" w:rsidP="002E2044">
      <w:pPr>
        <w:spacing w:before="80" w:after="12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E-mail cím:</w:t>
      </w:r>
      <w:r w:rsidRPr="00F34AD3">
        <w:rPr>
          <w:rFonts w:ascii="Myriad Pro" w:hAnsi="Myriad Pro"/>
          <w:sz w:val="22"/>
          <w:szCs w:val="22"/>
        </w:rPr>
        <w:tab/>
        <w:t xml:space="preserve"> ___________________________</w:t>
      </w:r>
      <w:r>
        <w:rPr>
          <w:rFonts w:ascii="Myriad Pro" w:hAnsi="Myriad Pro"/>
          <w:sz w:val="22"/>
          <w:szCs w:val="22"/>
        </w:rPr>
        <w:t>_____________</w:t>
      </w:r>
      <w:r w:rsidRPr="00F34AD3">
        <w:rPr>
          <w:rFonts w:ascii="Myriad Pro" w:hAnsi="Myriad Pro"/>
          <w:sz w:val="22"/>
          <w:szCs w:val="22"/>
        </w:rPr>
        <w:t>_</w:t>
      </w:r>
      <w:r>
        <w:rPr>
          <w:rFonts w:ascii="Myriad Pro" w:hAnsi="Myriad Pro"/>
          <w:sz w:val="22"/>
          <w:szCs w:val="22"/>
        </w:rPr>
        <w:t>_</w:t>
      </w:r>
      <w:r w:rsidRPr="00F34AD3">
        <w:rPr>
          <w:rFonts w:ascii="Myriad Pro" w:hAnsi="Myriad Pro"/>
          <w:sz w:val="22"/>
          <w:szCs w:val="22"/>
        </w:rPr>
        <w:t xml:space="preserve">_____        </w:t>
      </w:r>
    </w:p>
    <w:p w14:paraId="60D4EDCD" w14:textId="77777777" w:rsidR="002E2044" w:rsidRDefault="002E2044" w:rsidP="002E2044">
      <w:pPr>
        <w:spacing w:before="80" w:after="80" w:line="240" w:lineRule="auto"/>
        <w:ind w:left="284" w:right="-2"/>
        <w:rPr>
          <w:rFonts w:ascii="Myriad Pro" w:hAnsi="Myriad Pro"/>
          <w:sz w:val="24"/>
        </w:rPr>
      </w:pPr>
    </w:p>
    <w:p w14:paraId="63B3B62D" w14:textId="77777777" w:rsidR="002E2044" w:rsidRPr="002C5777" w:rsidRDefault="002E2044" w:rsidP="002E2044">
      <w:pPr>
        <w:pStyle w:val="Listaszerbekezds"/>
        <w:numPr>
          <w:ilvl w:val="0"/>
          <w:numId w:val="10"/>
        </w:numPr>
        <w:spacing w:before="80" w:after="240" w:line="240" w:lineRule="auto"/>
        <w:ind w:left="709" w:right="-2"/>
        <w:rPr>
          <w:rFonts w:ascii="Myriad Pro" w:hAnsi="Myriad Pro"/>
          <w:b/>
          <w:sz w:val="24"/>
        </w:rPr>
      </w:pPr>
      <w:r w:rsidRPr="002C5777">
        <w:rPr>
          <w:rFonts w:ascii="Myriad Pro" w:hAnsi="Myriad Pro"/>
          <w:b/>
          <w:sz w:val="24"/>
        </w:rPr>
        <w:t xml:space="preserve">Oklevél adatok: </w:t>
      </w:r>
    </w:p>
    <w:p w14:paraId="0060BAFC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Végzettség megnevezése:  ______________________________</w:t>
      </w:r>
      <w:r>
        <w:rPr>
          <w:rFonts w:ascii="Myriad Pro" w:hAnsi="Myriad Pro"/>
          <w:sz w:val="22"/>
          <w:szCs w:val="22"/>
        </w:rPr>
        <w:t>__</w:t>
      </w:r>
      <w:r w:rsidRPr="00F34AD3">
        <w:rPr>
          <w:rFonts w:ascii="Myriad Pro" w:hAnsi="Myriad Pro"/>
          <w:sz w:val="22"/>
          <w:szCs w:val="22"/>
        </w:rPr>
        <w:t xml:space="preserve">______         </w:t>
      </w:r>
    </w:p>
    <w:p w14:paraId="19F218D6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 xml:space="preserve">Oklevél kelte:  _________________________________________________         </w:t>
      </w:r>
    </w:p>
    <w:p w14:paraId="77AF8190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Oklevél sorszáma:  _______________________________________</w:t>
      </w:r>
      <w:r>
        <w:rPr>
          <w:rFonts w:ascii="Myriad Pro" w:hAnsi="Myriad Pro"/>
          <w:sz w:val="22"/>
          <w:szCs w:val="22"/>
        </w:rPr>
        <w:t>_</w:t>
      </w:r>
      <w:r w:rsidRPr="00F34AD3">
        <w:rPr>
          <w:rFonts w:ascii="Myriad Pro" w:hAnsi="Myriad Pro"/>
          <w:sz w:val="22"/>
          <w:szCs w:val="22"/>
        </w:rPr>
        <w:t>_____</w:t>
      </w:r>
    </w:p>
    <w:p w14:paraId="230A65E2" w14:textId="77777777" w:rsidR="002E2044" w:rsidRPr="00F34AD3" w:rsidRDefault="002E2044" w:rsidP="002E2044">
      <w:pPr>
        <w:spacing w:before="80" w:after="24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Oklevélben szereplő név: _________________________________</w:t>
      </w:r>
      <w:r>
        <w:rPr>
          <w:rFonts w:ascii="Myriad Pro" w:hAnsi="Myriad Pro"/>
          <w:sz w:val="22"/>
          <w:szCs w:val="22"/>
        </w:rPr>
        <w:t>_____</w:t>
      </w:r>
      <w:r w:rsidRPr="00F34AD3">
        <w:rPr>
          <w:rFonts w:ascii="Myriad Pro" w:hAnsi="Myriad Pro"/>
          <w:sz w:val="22"/>
          <w:szCs w:val="22"/>
        </w:rPr>
        <w:t xml:space="preserve">__ </w:t>
      </w:r>
    </w:p>
    <w:p w14:paraId="60F362CB" w14:textId="77777777" w:rsidR="002E2044" w:rsidRPr="00F34AD3" w:rsidRDefault="002E2044" w:rsidP="002E2044">
      <w:pPr>
        <w:spacing w:before="8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 xml:space="preserve">teljes név, melyre a díszoklevél </w:t>
      </w:r>
    </w:p>
    <w:p w14:paraId="742201D3" w14:textId="77777777" w:rsidR="002E2044" w:rsidRPr="00F34AD3" w:rsidRDefault="002E2044" w:rsidP="002E2044">
      <w:pPr>
        <w:spacing w:before="80" w:line="240" w:lineRule="auto"/>
        <w:ind w:left="708" w:right="-2"/>
        <w:rPr>
          <w:rFonts w:ascii="Myriad Pro" w:hAnsi="Myriad Pro"/>
          <w:sz w:val="22"/>
          <w:szCs w:val="22"/>
        </w:rPr>
      </w:pPr>
      <w:r w:rsidRPr="00F34AD3">
        <w:rPr>
          <w:rFonts w:ascii="Myriad Pro" w:hAnsi="Myriad Pro"/>
          <w:sz w:val="22"/>
          <w:szCs w:val="22"/>
        </w:rPr>
        <w:t>kiállítását kéri: ________________________________________</w:t>
      </w:r>
      <w:r>
        <w:rPr>
          <w:rFonts w:ascii="Myriad Pro" w:hAnsi="Myriad Pro"/>
          <w:sz w:val="22"/>
          <w:szCs w:val="22"/>
        </w:rPr>
        <w:t>_</w:t>
      </w:r>
      <w:r w:rsidRPr="00F34AD3">
        <w:rPr>
          <w:rFonts w:ascii="Myriad Pro" w:hAnsi="Myriad Pro"/>
          <w:sz w:val="22"/>
          <w:szCs w:val="22"/>
        </w:rPr>
        <w:t>________</w:t>
      </w:r>
    </w:p>
    <w:p w14:paraId="57ACF410" w14:textId="77777777" w:rsidR="002E2044" w:rsidRDefault="002E2044" w:rsidP="002E2044">
      <w:pPr>
        <w:spacing w:before="80" w:line="240" w:lineRule="auto"/>
        <w:ind w:left="708" w:right="-2"/>
        <w:rPr>
          <w:rFonts w:ascii="Myriad Pro" w:hAnsi="Myriad Pro"/>
          <w:sz w:val="24"/>
        </w:rPr>
      </w:pPr>
    </w:p>
    <w:p w14:paraId="211BDFC2" w14:textId="77777777" w:rsidR="002E2044" w:rsidRDefault="002E2044" w:rsidP="002E2044">
      <w:pPr>
        <w:spacing w:line="240" w:lineRule="auto"/>
        <w:ind w:left="708" w:right="-2"/>
        <w:rPr>
          <w:rFonts w:ascii="Myriad Pro" w:hAnsi="Myriad Pro"/>
          <w:sz w:val="24"/>
        </w:rPr>
      </w:pPr>
    </w:p>
    <w:p w14:paraId="4563D611" w14:textId="77777777" w:rsidR="002E2044" w:rsidRPr="00A412D5" w:rsidRDefault="002E2044" w:rsidP="002E2044">
      <w:pPr>
        <w:pStyle w:val="Listaszerbekezds"/>
        <w:numPr>
          <w:ilvl w:val="0"/>
          <w:numId w:val="10"/>
        </w:numPr>
        <w:spacing w:after="240" w:line="240" w:lineRule="auto"/>
        <w:ind w:left="709" w:right="-2"/>
        <w:rPr>
          <w:rFonts w:ascii="Myriad Pro" w:hAnsi="Myriad Pro"/>
          <w:sz w:val="24"/>
        </w:rPr>
      </w:pPr>
      <w:r w:rsidRPr="002C5777">
        <w:rPr>
          <w:rFonts w:ascii="Myriad Pro" w:hAnsi="Myriad Pro"/>
          <w:b/>
          <w:sz w:val="24"/>
        </w:rPr>
        <w:t>Igényelt díszoklevél:</w:t>
      </w:r>
      <w:r w:rsidRPr="002C5777">
        <w:rPr>
          <w:rFonts w:ascii="Myriad Pro" w:hAnsi="Myriad Pro"/>
          <w:sz w:val="24"/>
        </w:rPr>
        <w:t xml:space="preserve"> </w:t>
      </w:r>
      <w:r w:rsidRPr="002C5777">
        <w:rPr>
          <w:rFonts w:ascii="Myriad Pro" w:hAnsi="Myriad Pro"/>
          <w:i/>
          <w:sz w:val="24"/>
        </w:rPr>
        <w:t>(</w:t>
      </w:r>
      <w:r w:rsidRPr="002C5777">
        <w:rPr>
          <w:rFonts w:ascii="Myriad Pro" w:hAnsi="Myriad Pro"/>
          <w:b/>
          <w:i/>
        </w:rPr>
        <w:t>kérjük a megfelelőt bejelölni!)</w:t>
      </w:r>
      <w:r w:rsidRPr="002C5777">
        <w:rPr>
          <w:rFonts w:ascii="Myriad Pro" w:hAnsi="Myriad Pro"/>
          <w:sz w:val="24"/>
        </w:rPr>
        <w:t xml:space="preserve">        </w:t>
      </w:r>
    </w:p>
    <w:p w14:paraId="221813AF" w14:textId="77777777" w:rsidR="002E2044" w:rsidRPr="00F34AD3" w:rsidRDefault="00000000" w:rsidP="002E2044">
      <w:pPr>
        <w:spacing w:after="240"/>
        <w:ind w:left="851" w:right="-2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185861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arany (50 </w:t>
      </w:r>
      <w:r w:rsidR="002E2044" w:rsidRPr="00F34AD3">
        <w:rPr>
          <w:rFonts w:ascii="Corbel" w:hAnsi="Corbel" w:cs="Corbel"/>
          <w:sz w:val="22"/>
          <w:szCs w:val="22"/>
        </w:rPr>
        <w:t>é</w:t>
      </w:r>
      <w:r w:rsidR="002E2044" w:rsidRPr="00F34AD3">
        <w:rPr>
          <w:rFonts w:ascii="Myriad Pro" w:hAnsi="Myriad Pro"/>
          <w:sz w:val="22"/>
          <w:szCs w:val="22"/>
        </w:rPr>
        <w:t>v)</w:t>
      </w:r>
    </w:p>
    <w:p w14:paraId="10B7DB52" w14:textId="77777777" w:rsidR="002E2044" w:rsidRPr="00F34AD3" w:rsidRDefault="00000000" w:rsidP="002E2044">
      <w:pPr>
        <w:spacing w:after="240"/>
        <w:ind w:left="851" w:right="-2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185214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gy</w:t>
      </w:r>
      <w:r w:rsidR="002E2044" w:rsidRPr="00F34AD3">
        <w:rPr>
          <w:rFonts w:ascii="Corbel" w:hAnsi="Corbel" w:cs="Corbel"/>
          <w:sz w:val="22"/>
          <w:szCs w:val="22"/>
        </w:rPr>
        <w:t>é</w:t>
      </w:r>
      <w:r w:rsidR="002E2044" w:rsidRPr="00F34AD3">
        <w:rPr>
          <w:rFonts w:ascii="Myriad Pro" w:hAnsi="Myriad Pro"/>
          <w:sz w:val="22"/>
          <w:szCs w:val="22"/>
        </w:rPr>
        <w:t>m</w:t>
      </w:r>
      <w:r w:rsidR="002E2044" w:rsidRPr="00F34AD3">
        <w:rPr>
          <w:rFonts w:ascii="Corbel" w:hAnsi="Corbel" w:cs="Corbel"/>
          <w:sz w:val="22"/>
          <w:szCs w:val="22"/>
        </w:rPr>
        <w:t>á</w:t>
      </w:r>
      <w:r w:rsidR="002E2044" w:rsidRPr="00F34AD3">
        <w:rPr>
          <w:rFonts w:ascii="Myriad Pro" w:hAnsi="Myriad Pro"/>
          <w:sz w:val="22"/>
          <w:szCs w:val="22"/>
        </w:rPr>
        <w:t xml:space="preserve">nt (60 </w:t>
      </w:r>
      <w:r w:rsidR="002E2044" w:rsidRPr="00F34AD3">
        <w:rPr>
          <w:rFonts w:ascii="Corbel" w:hAnsi="Corbel" w:cs="Corbel"/>
          <w:sz w:val="22"/>
          <w:szCs w:val="22"/>
        </w:rPr>
        <w:t>é</w:t>
      </w:r>
      <w:r w:rsidR="002E2044" w:rsidRPr="00F34AD3">
        <w:rPr>
          <w:rFonts w:ascii="Myriad Pro" w:hAnsi="Myriad Pro"/>
          <w:sz w:val="22"/>
          <w:szCs w:val="22"/>
        </w:rPr>
        <w:t>v)</w:t>
      </w:r>
    </w:p>
    <w:p w14:paraId="78659BD9" w14:textId="77777777" w:rsidR="002E2044" w:rsidRPr="00F34AD3" w:rsidRDefault="00000000" w:rsidP="002E2044">
      <w:pPr>
        <w:spacing w:after="240"/>
        <w:ind w:left="851" w:right="-2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50756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vas (65 </w:t>
      </w:r>
      <w:r w:rsidR="002E2044" w:rsidRPr="00F34AD3">
        <w:rPr>
          <w:rFonts w:ascii="Corbel" w:hAnsi="Corbel" w:cs="Corbel"/>
          <w:sz w:val="22"/>
          <w:szCs w:val="22"/>
        </w:rPr>
        <w:t>é</w:t>
      </w:r>
      <w:r w:rsidR="002E2044" w:rsidRPr="00F34AD3">
        <w:rPr>
          <w:rFonts w:ascii="Myriad Pro" w:hAnsi="Myriad Pro"/>
          <w:sz w:val="22"/>
          <w:szCs w:val="22"/>
        </w:rPr>
        <w:t>v)</w:t>
      </w:r>
    </w:p>
    <w:p w14:paraId="6D18C379" w14:textId="77777777" w:rsidR="002E2044" w:rsidRPr="00F34AD3" w:rsidRDefault="00000000" w:rsidP="002E2044">
      <w:pPr>
        <w:spacing w:after="240"/>
        <w:ind w:left="851" w:right="-2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84259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rubin (70 </w:t>
      </w:r>
      <w:r w:rsidR="002E2044" w:rsidRPr="00F34AD3">
        <w:rPr>
          <w:rFonts w:ascii="Corbel" w:hAnsi="Corbel" w:cs="Corbel"/>
          <w:sz w:val="22"/>
          <w:szCs w:val="22"/>
        </w:rPr>
        <w:t>é</w:t>
      </w:r>
      <w:r w:rsidR="002E2044" w:rsidRPr="00F34AD3">
        <w:rPr>
          <w:rFonts w:ascii="Myriad Pro" w:hAnsi="Myriad Pro"/>
          <w:sz w:val="22"/>
          <w:szCs w:val="22"/>
        </w:rPr>
        <w:t>v)</w:t>
      </w:r>
    </w:p>
    <w:p w14:paraId="6A0FEBAC" w14:textId="77777777" w:rsidR="002E2044" w:rsidRDefault="00000000" w:rsidP="002E2044">
      <w:pPr>
        <w:spacing w:after="240"/>
        <w:ind w:left="851" w:right="-2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140952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gránit (75 </w:t>
      </w:r>
      <w:r w:rsidR="002E2044" w:rsidRPr="00F34AD3">
        <w:rPr>
          <w:rFonts w:ascii="Corbel" w:hAnsi="Corbel" w:cs="Corbel"/>
          <w:sz w:val="22"/>
          <w:szCs w:val="22"/>
        </w:rPr>
        <w:t>é</w:t>
      </w:r>
      <w:r w:rsidR="002E2044" w:rsidRPr="00F34AD3">
        <w:rPr>
          <w:rFonts w:ascii="Myriad Pro" w:hAnsi="Myriad Pro"/>
          <w:sz w:val="22"/>
          <w:szCs w:val="22"/>
        </w:rPr>
        <w:t xml:space="preserve">v) </w:t>
      </w:r>
    </w:p>
    <w:p w14:paraId="1069DE9F" w14:textId="77777777" w:rsidR="002E2044" w:rsidRPr="002C5777" w:rsidRDefault="002E2044" w:rsidP="002E2044">
      <w:pPr>
        <w:pStyle w:val="Listaszerbekezds"/>
        <w:numPr>
          <w:ilvl w:val="0"/>
          <w:numId w:val="10"/>
        </w:numPr>
        <w:spacing w:after="240" w:line="240" w:lineRule="auto"/>
        <w:ind w:left="709" w:right="567"/>
        <w:rPr>
          <w:rFonts w:ascii="Myriad Pro" w:hAnsi="Myriad Pro"/>
          <w:sz w:val="24"/>
        </w:rPr>
      </w:pPr>
      <w:r w:rsidRPr="002C5777">
        <w:rPr>
          <w:rFonts w:ascii="Myriad Pro" w:hAnsi="Myriad Pro"/>
          <w:b/>
          <w:sz w:val="24"/>
        </w:rPr>
        <w:lastRenderedPageBreak/>
        <w:t>Kérelemhez mellékelt dokumentumok</w:t>
      </w:r>
      <w:r w:rsidRPr="002C5777">
        <w:rPr>
          <w:rFonts w:ascii="Myriad Pro" w:hAnsi="Myriad Pro"/>
          <w:sz w:val="24"/>
        </w:rPr>
        <w:t xml:space="preserve">: </w:t>
      </w:r>
      <w:r w:rsidRPr="002C5777">
        <w:rPr>
          <w:rFonts w:ascii="Myriad Pro" w:hAnsi="Myriad Pro"/>
          <w:i/>
          <w:sz w:val="24"/>
        </w:rPr>
        <w:t>(</w:t>
      </w:r>
      <w:r w:rsidRPr="002C5777">
        <w:rPr>
          <w:rFonts w:ascii="Myriad Pro" w:hAnsi="Myriad Pro"/>
          <w:b/>
          <w:i/>
        </w:rPr>
        <w:t>kérjük a megfelelőt bejelölni!)</w:t>
      </w:r>
    </w:p>
    <w:p w14:paraId="488E26F1" w14:textId="77777777" w:rsidR="002E2044" w:rsidRPr="00F34AD3" w:rsidRDefault="00000000" w:rsidP="002E2044">
      <w:pPr>
        <w:spacing w:after="120" w:line="276" w:lineRule="auto"/>
        <w:ind w:left="851" w:right="567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39671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 oklevél másolata</w:t>
      </w:r>
    </w:p>
    <w:p w14:paraId="1078D9B3" w14:textId="77777777" w:rsidR="002E2044" w:rsidRPr="00F34AD3" w:rsidRDefault="00000000" w:rsidP="002E2044">
      <w:pPr>
        <w:spacing w:after="120" w:line="276" w:lineRule="auto"/>
        <w:ind w:left="851" w:right="567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125866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 szakmai önéletrajz</w:t>
      </w:r>
    </w:p>
    <w:p w14:paraId="07445BF5" w14:textId="77777777" w:rsidR="002E2044" w:rsidRPr="00F34AD3" w:rsidRDefault="00000000" w:rsidP="002E2044">
      <w:pPr>
        <w:spacing w:after="120" w:line="276" w:lineRule="auto"/>
        <w:ind w:left="851" w:right="567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152463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 1 db igazolványkép</w:t>
      </w:r>
    </w:p>
    <w:p w14:paraId="648874C2" w14:textId="77777777" w:rsidR="002E2044" w:rsidRDefault="002E2044" w:rsidP="002E2044">
      <w:pPr>
        <w:ind w:right="567"/>
        <w:rPr>
          <w:rFonts w:ascii="Myriad Pro" w:hAnsi="Myriad Pro"/>
          <w:b/>
          <w:sz w:val="24"/>
        </w:rPr>
      </w:pPr>
    </w:p>
    <w:p w14:paraId="61F41D80" w14:textId="77777777" w:rsidR="002E2044" w:rsidRPr="002C5777" w:rsidRDefault="002E2044" w:rsidP="002E2044">
      <w:pPr>
        <w:pStyle w:val="Listaszerbekezds"/>
        <w:numPr>
          <w:ilvl w:val="0"/>
          <w:numId w:val="10"/>
        </w:numPr>
        <w:spacing w:after="240" w:line="240" w:lineRule="auto"/>
        <w:ind w:left="709" w:right="567"/>
        <w:rPr>
          <w:rFonts w:ascii="Myriad Pro" w:hAnsi="Myriad Pro"/>
          <w:b/>
          <w:sz w:val="24"/>
        </w:rPr>
      </w:pPr>
      <w:r w:rsidRPr="002C5777">
        <w:rPr>
          <w:rFonts w:ascii="Myriad Pro" w:hAnsi="Myriad Pro"/>
          <w:b/>
          <w:sz w:val="24"/>
        </w:rPr>
        <w:t xml:space="preserve">A jubileumi díszoklevél átadása </w:t>
      </w:r>
      <w:r w:rsidRPr="002C5777">
        <w:rPr>
          <w:rFonts w:ascii="Myriad Pro" w:hAnsi="Myriad Pro"/>
          <w:i/>
          <w:sz w:val="24"/>
        </w:rPr>
        <w:t>(</w:t>
      </w:r>
      <w:r w:rsidRPr="002C5777">
        <w:rPr>
          <w:rFonts w:ascii="Myriad Pro" w:hAnsi="Myriad Pro"/>
          <w:b/>
          <w:i/>
        </w:rPr>
        <w:t>kérjük a megfelelőt bejelölni!)</w:t>
      </w:r>
    </w:p>
    <w:p w14:paraId="6D1CAE55" w14:textId="77777777" w:rsidR="002E2044" w:rsidRPr="002C5777" w:rsidRDefault="00000000" w:rsidP="002E2044">
      <w:pPr>
        <w:spacing w:before="80" w:after="240" w:line="240" w:lineRule="auto"/>
        <w:ind w:left="851" w:right="-2"/>
        <w:rPr>
          <w:rFonts w:ascii="Myriad Pro" w:hAnsi="Myriad Pro"/>
          <w:sz w:val="24"/>
        </w:rPr>
      </w:pPr>
      <w:sdt>
        <w:sdtPr>
          <w:rPr>
            <w:rFonts w:asciiTheme="majorHAnsi" w:hAnsiTheme="majorHAnsi"/>
            <w:b/>
            <w:szCs w:val="20"/>
          </w:rPr>
          <w:id w:val="-137884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2E2044">
        <w:rPr>
          <w:rFonts w:ascii="Myriad Pro" w:hAnsi="Myriad Pro"/>
          <w:sz w:val="24"/>
        </w:rPr>
        <w:t xml:space="preserve">   </w:t>
      </w:r>
      <w:r w:rsidR="002E2044" w:rsidRPr="002C5777">
        <w:rPr>
          <w:rFonts w:ascii="Myriad Pro" w:hAnsi="Myriad Pro"/>
          <w:sz w:val="24"/>
        </w:rPr>
        <w:t>az ünnepségen személyesen veszem át</w:t>
      </w:r>
    </w:p>
    <w:p w14:paraId="0058F63B" w14:textId="77777777" w:rsidR="002E2044" w:rsidRDefault="00000000" w:rsidP="002E2044">
      <w:pPr>
        <w:spacing w:before="80" w:after="240" w:line="240" w:lineRule="auto"/>
        <w:ind w:left="1134" w:right="-2" w:hanging="283"/>
        <w:rPr>
          <w:rFonts w:ascii="Myriad Pro" w:hAnsi="Myriad Pro"/>
          <w:sz w:val="24"/>
        </w:rPr>
      </w:pPr>
      <w:sdt>
        <w:sdtPr>
          <w:rPr>
            <w:rFonts w:asciiTheme="majorHAnsi" w:hAnsiTheme="majorHAnsi"/>
            <w:b/>
            <w:szCs w:val="20"/>
          </w:rPr>
          <w:id w:val="213799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2E2044">
        <w:rPr>
          <w:rFonts w:ascii="Myriad Pro" w:hAnsi="Myriad Pro"/>
          <w:sz w:val="24"/>
        </w:rPr>
        <w:t xml:space="preserve">   </w:t>
      </w:r>
      <w:r w:rsidR="002E2044" w:rsidRPr="002C5777">
        <w:rPr>
          <w:rFonts w:ascii="Myriad Pro" w:hAnsi="Myriad Pro"/>
          <w:sz w:val="24"/>
        </w:rPr>
        <w:t>a díszoklevél és az évkönyv ünnepség utáni postázását kérem fent megadott címemre</w:t>
      </w:r>
    </w:p>
    <w:p w14:paraId="6FEAF8F1" w14:textId="77777777" w:rsidR="002E2044" w:rsidRDefault="002E2044" w:rsidP="002E2044">
      <w:pPr>
        <w:spacing w:before="240" w:after="240" w:line="360" w:lineRule="auto"/>
        <w:ind w:left="851" w:right="-2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Amennyiben díszoklevelemet </w:t>
      </w:r>
      <w:r w:rsidRPr="002C5777">
        <w:rPr>
          <w:rFonts w:ascii="Myriad Pro" w:hAnsi="Myriad Pro"/>
          <w:sz w:val="24"/>
        </w:rPr>
        <w:t>az ünnepségen személyesen veszem át</w:t>
      </w:r>
      <w:r>
        <w:rPr>
          <w:rFonts w:ascii="Myriad Pro" w:hAnsi="Myriad Pro"/>
          <w:sz w:val="24"/>
        </w:rPr>
        <w:t>, a kísérő(i)m száma: _______ fő</w:t>
      </w:r>
    </w:p>
    <w:p w14:paraId="245D28A5" w14:textId="77777777" w:rsidR="002E2044" w:rsidRPr="002F0CEF" w:rsidRDefault="002E2044" w:rsidP="002E2044">
      <w:pPr>
        <w:pStyle w:val="Listaszerbekezds"/>
        <w:numPr>
          <w:ilvl w:val="0"/>
          <w:numId w:val="10"/>
        </w:numPr>
        <w:spacing w:before="240" w:after="240" w:line="240" w:lineRule="auto"/>
        <w:ind w:left="851" w:right="-2"/>
        <w:rPr>
          <w:rFonts w:ascii="Myriad Pro" w:hAnsi="Myriad Pro"/>
          <w:b/>
          <w:sz w:val="24"/>
        </w:rPr>
      </w:pPr>
      <w:r w:rsidRPr="002F0CEF">
        <w:rPr>
          <w:rFonts w:ascii="Myriad Pro" w:hAnsi="Myriad Pro"/>
          <w:b/>
          <w:sz w:val="24"/>
        </w:rPr>
        <w:t>Adatkezelési hozzájárulás</w:t>
      </w:r>
    </w:p>
    <w:p w14:paraId="24ED03CE" w14:textId="7D188992" w:rsidR="002E2044" w:rsidRPr="00F34AD3" w:rsidRDefault="00000000" w:rsidP="002E2044">
      <w:pPr>
        <w:spacing w:before="240" w:after="240"/>
        <w:ind w:left="1276" w:right="-2" w:hanging="425"/>
        <w:jc w:val="both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66814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Az Adatkezelési Tájékoztatót elolvastam, az abban foglaltakat tudomásul vettem. Az Jelentkezési lap kitöltésével, aláírásával és a Miskolci Egyetem részére történő megküldésével hozzájárulok, hogy személyes adataimat az Egyetem az általam igényelt jubileumi díszoklevél adományozásával kapcsolatban </w:t>
      </w:r>
      <w:hyperlink r:id="rId7" w:history="1">
        <w:r w:rsidR="002E2044" w:rsidRPr="00F34AD3">
          <w:rPr>
            <w:rStyle w:val="Hiperhivatkozs"/>
            <w:rFonts w:ascii="Myriad Pro" w:hAnsi="Myriad Pro"/>
            <w:sz w:val="22"/>
            <w:szCs w:val="22"/>
          </w:rPr>
          <w:t>http://www.uni-miskolc.hu/adatkezelesre-vonatkozo-szabalyzatok</w:t>
        </w:r>
      </w:hyperlink>
      <w:r w:rsidR="002E2044" w:rsidRPr="00F34AD3">
        <w:rPr>
          <w:rFonts w:ascii="Myriad Pro" w:hAnsi="Myriad Pro"/>
          <w:sz w:val="22"/>
          <w:szCs w:val="22"/>
        </w:rPr>
        <w:t xml:space="preserve">  linken elérhető </w:t>
      </w:r>
      <w:r w:rsidR="002E2044" w:rsidRPr="00F34AD3">
        <w:rPr>
          <w:rFonts w:ascii="Myriad Pro" w:hAnsi="Myriad Pro"/>
          <w:b/>
          <w:sz w:val="22"/>
          <w:szCs w:val="22"/>
        </w:rPr>
        <w:t>Adatkezelési Szabályzatban</w:t>
      </w:r>
      <w:r w:rsidR="002E2044" w:rsidRPr="00F34AD3">
        <w:rPr>
          <w:rFonts w:ascii="Myriad Pro" w:hAnsi="Myriad Pro"/>
          <w:sz w:val="22"/>
          <w:szCs w:val="22"/>
        </w:rPr>
        <w:t xml:space="preserve"> rögzítettek szerint kezelje.</w:t>
      </w:r>
    </w:p>
    <w:p w14:paraId="33B7C2B7" w14:textId="4457BDC1" w:rsidR="002E2044" w:rsidRDefault="00000000" w:rsidP="002E2044">
      <w:pPr>
        <w:spacing w:before="240" w:after="240"/>
        <w:ind w:left="1276" w:right="-2" w:hanging="425"/>
        <w:jc w:val="both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33515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Hozzájárulok, hogy a jubileumi díszoklevél igényléséhez esetlegesen leadott szakmai önéletrajzomat az Egyetem - szakmai testület írásos kérvényére – közvetlenül kiadja a szakmai testület által szerkesztett fórumon - szakmai folyóirat/kiadvány, honlap - történő közzététel céljából.</w:t>
      </w:r>
    </w:p>
    <w:p w14:paraId="2BB5A7E5" w14:textId="1D702AAE" w:rsidR="002E2044" w:rsidRPr="00F34AD3" w:rsidRDefault="00000000" w:rsidP="002E2044">
      <w:pPr>
        <w:spacing w:before="240" w:after="240"/>
        <w:ind w:left="1276" w:right="-2" w:hanging="425"/>
        <w:jc w:val="both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177836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</w:t>
      </w:r>
      <w:r w:rsidR="00AD0EE7">
        <w:rPr>
          <w:rFonts w:ascii="Myriad Pro" w:hAnsi="Myriad Pro"/>
          <w:sz w:val="22"/>
          <w:szCs w:val="22"/>
        </w:rPr>
        <w:t xml:space="preserve">  </w:t>
      </w:r>
      <w:r w:rsidR="002E2044" w:rsidRPr="00F34AD3">
        <w:rPr>
          <w:rFonts w:ascii="Myriad Pro" w:hAnsi="Myriad Pro"/>
          <w:sz w:val="22"/>
          <w:szCs w:val="22"/>
        </w:rPr>
        <w:t xml:space="preserve">Hozzájárulok, hogy a </w:t>
      </w:r>
      <w:r w:rsidR="002E2044">
        <w:rPr>
          <w:rFonts w:ascii="Myriad Pro" w:hAnsi="Myriad Pro"/>
          <w:sz w:val="22"/>
          <w:szCs w:val="22"/>
        </w:rPr>
        <w:t xml:space="preserve">Miskolci Egyetem, mint adatkezelő a jelen dokumentumban megadott email címet az Egyetem </w:t>
      </w:r>
      <w:r w:rsidR="002E2044" w:rsidRPr="00991432">
        <w:rPr>
          <w:rFonts w:ascii="Myriad Pro" w:hAnsi="Myriad Pro"/>
          <w:b/>
          <w:bCs/>
          <w:sz w:val="22"/>
          <w:szCs w:val="22"/>
        </w:rPr>
        <w:t>ALUMNI portáljára</w:t>
      </w:r>
      <w:r w:rsidR="002E2044">
        <w:rPr>
          <w:rFonts w:ascii="Myriad Pro" w:hAnsi="Myriad Pro"/>
          <w:sz w:val="22"/>
          <w:szCs w:val="22"/>
        </w:rPr>
        <w:t xml:space="preserve"> (</w:t>
      </w:r>
      <w:hyperlink r:id="rId8" w:history="1">
        <w:r w:rsidR="002E2044" w:rsidRPr="006C63F3">
          <w:rPr>
            <w:rStyle w:val="Hiperhivatkozs"/>
            <w:rFonts w:ascii="Myriad Pro" w:hAnsi="Myriad Pro"/>
            <w:sz w:val="22"/>
            <w:szCs w:val="22"/>
          </w:rPr>
          <w:t>https://alumni.uni-miskolc.hu/</w:t>
        </w:r>
      </w:hyperlink>
      <w:r w:rsidR="002E2044">
        <w:rPr>
          <w:rFonts w:ascii="Myriad Pro" w:hAnsi="Myriad Pro"/>
          <w:sz w:val="22"/>
          <w:szCs w:val="22"/>
        </w:rPr>
        <w:t>) történő regisztrációs felhívás céljából kezelje.</w:t>
      </w:r>
    </w:p>
    <w:p w14:paraId="00083EE8" w14:textId="732211FA" w:rsidR="002E2044" w:rsidRPr="00991432" w:rsidRDefault="00000000" w:rsidP="002E2044">
      <w:pPr>
        <w:spacing w:before="240" w:after="360"/>
        <w:ind w:left="1276" w:right="-2" w:hanging="425"/>
        <w:jc w:val="both"/>
        <w:rPr>
          <w:rFonts w:ascii="Myriad Pro" w:hAnsi="Myriad Pro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101399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044" w:rsidRPr="00F34AD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E2044" w:rsidRPr="00F34AD3">
        <w:rPr>
          <w:rFonts w:ascii="Myriad Pro" w:hAnsi="Myriad Pro"/>
          <w:sz w:val="22"/>
          <w:szCs w:val="22"/>
        </w:rPr>
        <w:t xml:space="preserve">  Tudomásul veszem, hogy a hozzájáruló nyilatkozatomat bármikor korlátozás nélkül az adatkezelő részére postai úton megküldött, vagy az </w:t>
      </w:r>
      <w:hyperlink r:id="rId9" w:history="1">
        <w:r w:rsidR="002E2044" w:rsidRPr="00F34AD3">
          <w:rPr>
            <w:rStyle w:val="Hiperhivatkozs"/>
            <w:rFonts w:ascii="Myriad Pro" w:hAnsi="Myriad Pro"/>
            <w:sz w:val="22"/>
            <w:szCs w:val="22"/>
          </w:rPr>
          <w:t>adatvedelem@uni-miskolc.hu</w:t>
        </w:r>
      </w:hyperlink>
      <w:r w:rsidR="002E2044" w:rsidRPr="00F34AD3">
        <w:rPr>
          <w:rFonts w:ascii="Myriad Pro" w:hAnsi="Myriad Pro"/>
          <w:sz w:val="22"/>
          <w:szCs w:val="22"/>
        </w:rPr>
        <w:t xml:space="preserve"> e-mail címre elektronikus úton megküldött nyilatkozatommal visszavonhatom, amely azonban nem érinti a hozzájárulás visszavonása előtt végzett adatkezelés jogszerűségét.</w:t>
      </w:r>
    </w:p>
    <w:p w14:paraId="5761EB2C" w14:textId="77777777" w:rsidR="002E2044" w:rsidRDefault="002E2044" w:rsidP="002E2044">
      <w:pPr>
        <w:rPr>
          <w:rFonts w:ascii="Myriad Pro" w:hAnsi="Myriad Pro"/>
          <w:szCs w:val="20"/>
        </w:rPr>
      </w:pPr>
      <w:r w:rsidRPr="00635F56">
        <w:rPr>
          <w:rFonts w:ascii="Myriad Pro" w:hAnsi="Myriad Pro"/>
          <w:sz w:val="24"/>
        </w:rPr>
        <w:t xml:space="preserve">Kelt: </w:t>
      </w:r>
      <w:r w:rsidRPr="00635F56">
        <w:rPr>
          <w:rFonts w:ascii="Myriad Pro" w:hAnsi="Myriad Pro"/>
          <w:szCs w:val="20"/>
        </w:rPr>
        <w:t>__________________</w:t>
      </w:r>
      <w:r>
        <w:rPr>
          <w:rFonts w:ascii="Myriad Pro" w:hAnsi="Myriad Pro"/>
          <w:szCs w:val="20"/>
        </w:rPr>
        <w:t>_________</w:t>
      </w:r>
    </w:p>
    <w:p w14:paraId="6287ED39" w14:textId="77777777" w:rsidR="002E2044" w:rsidRPr="00635F56" w:rsidRDefault="002E2044" w:rsidP="002E2044">
      <w:pPr>
        <w:jc w:val="both"/>
        <w:rPr>
          <w:rFonts w:ascii="Myriad Pro" w:hAnsi="Myriad Pro"/>
          <w:sz w:val="24"/>
        </w:rPr>
      </w:pPr>
      <w:r w:rsidRPr="00635F56">
        <w:rPr>
          <w:rFonts w:ascii="Myriad Pro" w:hAnsi="Myriad Pro"/>
          <w:sz w:val="24"/>
        </w:rPr>
        <w:tab/>
      </w:r>
      <w:r w:rsidRPr="00635F56">
        <w:rPr>
          <w:rFonts w:ascii="Myriad Pro" w:hAnsi="Myriad Pro"/>
          <w:sz w:val="24"/>
        </w:rPr>
        <w:tab/>
      </w:r>
      <w:r w:rsidRPr="00635F56">
        <w:rPr>
          <w:rFonts w:ascii="Myriad Pro" w:hAnsi="Myriad Pro"/>
          <w:sz w:val="24"/>
        </w:rPr>
        <w:tab/>
      </w:r>
      <w:r w:rsidRPr="00635F56">
        <w:rPr>
          <w:rFonts w:ascii="Myriad Pro" w:hAnsi="Myriad Pro"/>
          <w:sz w:val="24"/>
        </w:rPr>
        <w:tab/>
      </w:r>
      <w:r w:rsidRPr="00635F56">
        <w:rPr>
          <w:rFonts w:ascii="Myriad Pro" w:hAnsi="Myriad Pro"/>
          <w:sz w:val="24"/>
        </w:rPr>
        <w:tab/>
      </w:r>
    </w:p>
    <w:tbl>
      <w:tblPr>
        <w:tblStyle w:val="Rcsostblzat"/>
        <w:tblW w:w="4084" w:type="dxa"/>
        <w:tblInd w:w="500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</w:tblGrid>
      <w:tr w:rsidR="002E2044" w:rsidRPr="00635F56" w14:paraId="285A3691" w14:textId="77777777" w:rsidTr="00F32CC2">
        <w:tc>
          <w:tcPr>
            <w:tcW w:w="4084" w:type="dxa"/>
            <w:tcBorders>
              <w:top w:val="nil"/>
              <w:bottom w:val="nil"/>
            </w:tcBorders>
          </w:tcPr>
          <w:p w14:paraId="13A47CF3" w14:textId="77777777" w:rsidR="002E2044" w:rsidRPr="00635F56" w:rsidRDefault="002E2044" w:rsidP="00F32CC2">
            <w:pPr>
              <w:jc w:val="both"/>
              <w:rPr>
                <w:rFonts w:ascii="Myriad Pro" w:hAnsi="Myriad Pro"/>
                <w:sz w:val="24"/>
              </w:rPr>
            </w:pPr>
            <w:r w:rsidRPr="00635F56">
              <w:rPr>
                <w:rFonts w:ascii="Myriad Pro" w:hAnsi="Myriad Pro"/>
                <w:szCs w:val="20"/>
              </w:rPr>
              <w:t>__________________</w:t>
            </w:r>
            <w:r>
              <w:rPr>
                <w:rFonts w:ascii="Myriad Pro" w:hAnsi="Myriad Pro"/>
                <w:szCs w:val="20"/>
              </w:rPr>
              <w:t>______________________</w:t>
            </w:r>
            <w:r w:rsidRPr="001D3E06">
              <w:rPr>
                <w:rFonts w:ascii="Myriad Pro" w:hAnsi="Myriad Pro"/>
                <w:sz w:val="24"/>
              </w:rPr>
              <w:t xml:space="preserve">  </w:t>
            </w:r>
          </w:p>
        </w:tc>
      </w:tr>
      <w:tr w:rsidR="002E2044" w:rsidRPr="00635F56" w14:paraId="2A7A8DB7" w14:textId="77777777" w:rsidTr="00F32CC2">
        <w:trPr>
          <w:trHeight w:val="70"/>
        </w:trPr>
        <w:tc>
          <w:tcPr>
            <w:tcW w:w="4084" w:type="dxa"/>
            <w:tcBorders>
              <w:top w:val="nil"/>
            </w:tcBorders>
          </w:tcPr>
          <w:p w14:paraId="27EC2CAC" w14:textId="77777777" w:rsidR="002E2044" w:rsidRPr="00635F56" w:rsidRDefault="002E2044" w:rsidP="00F32CC2">
            <w:pPr>
              <w:jc w:val="center"/>
              <w:rPr>
                <w:rFonts w:ascii="Myriad Pro" w:hAnsi="Myriad Pro"/>
                <w:sz w:val="24"/>
              </w:rPr>
            </w:pPr>
            <w:r w:rsidRPr="00635F56">
              <w:rPr>
                <w:rFonts w:ascii="Myriad Pro" w:hAnsi="Myriad Pro"/>
                <w:sz w:val="24"/>
              </w:rPr>
              <w:t>aláírás</w:t>
            </w:r>
          </w:p>
        </w:tc>
      </w:tr>
    </w:tbl>
    <w:p w14:paraId="50B56C2F" w14:textId="77777777" w:rsidR="00A63D72" w:rsidRPr="002E2044" w:rsidRDefault="00A63D72" w:rsidP="002E2044"/>
    <w:sectPr w:rsidR="00A63D72" w:rsidRPr="002E2044" w:rsidSect="00B774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425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7FE4" w14:textId="77777777" w:rsidR="00341824" w:rsidRDefault="00341824" w:rsidP="00215099">
      <w:pPr>
        <w:spacing w:line="240" w:lineRule="auto"/>
      </w:pPr>
      <w:r>
        <w:separator/>
      </w:r>
    </w:p>
  </w:endnote>
  <w:endnote w:type="continuationSeparator" w:id="0">
    <w:p w14:paraId="0046AE46" w14:textId="77777777" w:rsidR="00341824" w:rsidRDefault="00341824" w:rsidP="00215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04B2" w14:textId="1E47E087" w:rsidR="00121F5E" w:rsidRDefault="00B774D9" w:rsidP="00C94067">
    <w:pPr>
      <w:pStyle w:val="elerhetoseg"/>
      <w:spacing w:line="276" w:lineRule="auto"/>
      <w:rPr>
        <w:color w:val="000000" w:themeColor="text1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688AE725" wp14:editId="33D25633">
          <wp:simplePos x="0" y="0"/>
          <wp:positionH relativeFrom="margin">
            <wp:posOffset>-638</wp:posOffset>
          </wp:positionH>
          <wp:positionV relativeFrom="page">
            <wp:posOffset>9761336</wp:posOffset>
          </wp:positionV>
          <wp:extent cx="6139690" cy="52948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4818" cy="25306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8FCBB" w14:textId="77777777" w:rsidR="00121F5E" w:rsidRPr="00B774D9" w:rsidRDefault="00121F5E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</w:p>
  <w:p w14:paraId="7C1E150C" w14:textId="1DC90A9D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3515 Miskolc, Egyetemváros</w:t>
    </w:r>
  </w:p>
  <w:p w14:paraId="291A6ED6" w14:textId="77777777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(36) 46 565-051</w:t>
    </w:r>
  </w:p>
  <w:p w14:paraId="761ADCC8" w14:textId="467D6F56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dekan.mfk@uni-miskolc.hu</w:t>
    </w:r>
    <w:r w:rsidR="00B774D9">
      <w:rPr>
        <w:rFonts w:ascii="Arial" w:hAnsi="Arial" w:cs="Arial"/>
        <w:color w:val="000000" w:themeColor="text1"/>
      </w:rPr>
      <w:t>S</w:t>
    </w:r>
  </w:p>
  <w:p w14:paraId="7F94EB13" w14:textId="5E063A24" w:rsidR="00C94067" w:rsidRPr="00B774D9" w:rsidRDefault="00C94067" w:rsidP="00C94067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noProof/>
        <w:lang w:val="hu-HU" w:eastAsia="hu-HU"/>
      </w:rPr>
      <w:drawing>
        <wp:anchor distT="0" distB="0" distL="114300" distR="114300" simplePos="0" relativeHeight="251658752" behindDoc="1" locked="0" layoutInCell="1" allowOverlap="1" wp14:anchorId="06834862" wp14:editId="2FF17063">
          <wp:simplePos x="0" y="0"/>
          <wp:positionH relativeFrom="page">
            <wp:posOffset>-5080</wp:posOffset>
          </wp:positionH>
          <wp:positionV relativeFrom="page">
            <wp:posOffset>10986135</wp:posOffset>
          </wp:positionV>
          <wp:extent cx="7545917" cy="1397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917" cy="139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4D9">
      <w:rPr>
        <w:rFonts w:ascii="Arial" w:hAnsi="Arial" w:cs="Arial"/>
        <w:color w:val="000000" w:themeColor="text1"/>
      </w:rPr>
      <w:t>www.mfk.uni-miskolc.hu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75C8" w14:textId="738B046B" w:rsidR="00121F5E" w:rsidRDefault="00B774D9" w:rsidP="008F76BC">
    <w:pPr>
      <w:pStyle w:val="elerhetoseg"/>
      <w:spacing w:line="276" w:lineRule="auto"/>
      <w:rPr>
        <w:color w:val="000000" w:themeColor="text1"/>
      </w:rPr>
    </w:pPr>
    <w:r>
      <w:rPr>
        <w:noProof/>
        <w:lang w:val="hu-HU" w:eastAsia="hu-HU"/>
      </w:rPr>
      <w:drawing>
        <wp:anchor distT="0" distB="0" distL="114300" distR="114300" simplePos="0" relativeHeight="251659776" behindDoc="1" locked="0" layoutInCell="1" allowOverlap="1" wp14:anchorId="7F38CC93" wp14:editId="7602E1BA">
          <wp:simplePos x="0" y="0"/>
          <wp:positionH relativeFrom="margin">
            <wp:posOffset>14734</wp:posOffset>
          </wp:positionH>
          <wp:positionV relativeFrom="page">
            <wp:posOffset>9752907</wp:posOffset>
          </wp:positionV>
          <wp:extent cx="6139690" cy="52948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4818" cy="25306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9F032" w14:textId="7EF76282" w:rsidR="00121F5E" w:rsidRDefault="00121F5E" w:rsidP="008F76BC">
    <w:pPr>
      <w:pStyle w:val="elerhetoseg"/>
      <w:spacing w:line="276" w:lineRule="auto"/>
      <w:rPr>
        <w:color w:val="000000" w:themeColor="text1"/>
      </w:rPr>
    </w:pPr>
  </w:p>
  <w:p w14:paraId="2A84CA0A" w14:textId="29104A95" w:rsidR="00433EBE" w:rsidRPr="00B774D9" w:rsidRDefault="00433EBE" w:rsidP="008F76BC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3515 Miskolc, Egyetemváros</w:t>
    </w:r>
  </w:p>
  <w:p w14:paraId="434798EE" w14:textId="77777777" w:rsidR="00433EBE" w:rsidRPr="00B774D9" w:rsidRDefault="00433EBE" w:rsidP="008F76BC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(36) 46 565-051</w:t>
    </w:r>
  </w:p>
  <w:p w14:paraId="2CC2BE40" w14:textId="77777777" w:rsidR="00433EBE" w:rsidRPr="00B774D9" w:rsidRDefault="00433EBE" w:rsidP="008F76BC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color w:val="000000" w:themeColor="text1"/>
      </w:rPr>
      <w:t>dekan.mfk@uni-miskolc.hu</w:t>
    </w:r>
  </w:p>
  <w:p w14:paraId="46096448" w14:textId="67B851B5" w:rsidR="00433EBE" w:rsidRPr="00B774D9" w:rsidRDefault="00433EBE" w:rsidP="008F76BC">
    <w:pPr>
      <w:pStyle w:val="elerhetoseg"/>
      <w:spacing w:line="276" w:lineRule="auto"/>
      <w:rPr>
        <w:rFonts w:ascii="Arial" w:hAnsi="Arial" w:cs="Arial"/>
        <w:color w:val="000000" w:themeColor="text1"/>
      </w:rPr>
    </w:pPr>
    <w:r w:rsidRPr="00B774D9">
      <w:rPr>
        <w:rFonts w:ascii="Arial" w:hAnsi="Arial" w:cs="Arial"/>
        <w:noProof/>
        <w:lang w:val="hu-HU" w:eastAsia="hu-HU"/>
      </w:rPr>
      <w:drawing>
        <wp:anchor distT="0" distB="0" distL="114300" distR="114300" simplePos="0" relativeHeight="251656704" behindDoc="1" locked="0" layoutInCell="1" allowOverlap="1" wp14:anchorId="492C3A68" wp14:editId="25238085">
          <wp:simplePos x="0" y="0"/>
          <wp:positionH relativeFrom="page">
            <wp:posOffset>-5080</wp:posOffset>
          </wp:positionH>
          <wp:positionV relativeFrom="page">
            <wp:posOffset>10986135</wp:posOffset>
          </wp:positionV>
          <wp:extent cx="7545917" cy="139700"/>
          <wp:effectExtent l="0" t="0" r="0" b="0"/>
          <wp:wrapTopAndBottom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917" cy="139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4D9">
      <w:rPr>
        <w:rFonts w:ascii="Arial" w:hAnsi="Arial" w:cs="Arial"/>
        <w:color w:val="000000" w:themeColor="text1"/>
      </w:rPr>
      <w:t>www.mfk.uni-miskolc.hu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07A7" w14:textId="77777777" w:rsidR="00341824" w:rsidRDefault="00341824" w:rsidP="00215099">
      <w:pPr>
        <w:spacing w:line="240" w:lineRule="auto"/>
      </w:pPr>
      <w:r>
        <w:separator/>
      </w:r>
    </w:p>
  </w:footnote>
  <w:footnote w:type="continuationSeparator" w:id="0">
    <w:p w14:paraId="287A850C" w14:textId="77777777" w:rsidR="00341824" w:rsidRDefault="00341824" w:rsidP="00215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A8BD" w14:textId="40DAB820" w:rsidR="00215099" w:rsidRDefault="00C167C2" w:rsidP="007E7A61">
    <w:pPr>
      <w:pStyle w:val="lfej"/>
      <w:tabs>
        <w:tab w:val="clear" w:pos="4536"/>
        <w:tab w:val="clear" w:pos="9072"/>
      </w:tabs>
      <w:spacing w:before="240" w:after="240"/>
      <w:jc w:val="center"/>
    </w:pPr>
    <w:r>
      <w:rPr>
        <w:rFonts w:ascii="Myriad Pro" w:hAnsi="Myriad Pro"/>
        <w:b/>
        <w:noProof/>
        <w:color w:val="44546A" w:themeColor="text2"/>
        <w:sz w:val="24"/>
      </w:rPr>
      <w:drawing>
        <wp:inline distT="0" distB="0" distL="0" distR="0" wp14:anchorId="00F7233D" wp14:editId="21D676DF">
          <wp:extent cx="6118860" cy="1078230"/>
          <wp:effectExtent l="0" t="0" r="0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576" w14:textId="333B3CCD" w:rsidR="00BF3314" w:rsidRPr="00C72226" w:rsidRDefault="00241FE8" w:rsidP="00845716">
    <w:pPr>
      <w:pStyle w:val="lfej"/>
      <w:tabs>
        <w:tab w:val="clear" w:pos="4536"/>
        <w:tab w:val="clear" w:pos="9072"/>
      </w:tabs>
      <w:spacing w:before="240" w:after="240"/>
      <w:jc w:val="center"/>
    </w:pPr>
    <w:r>
      <w:rPr>
        <w:noProof/>
      </w:rPr>
      <w:drawing>
        <wp:inline distT="0" distB="0" distL="0" distR="0" wp14:anchorId="1905F00E" wp14:editId="17C9C946">
          <wp:extent cx="6118860" cy="1078230"/>
          <wp:effectExtent l="0" t="0" r="0" b="762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FE7"/>
    <w:multiLevelType w:val="hybridMultilevel"/>
    <w:tmpl w:val="B95C8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72F"/>
    <w:multiLevelType w:val="hybridMultilevel"/>
    <w:tmpl w:val="CD306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E2D"/>
    <w:multiLevelType w:val="hybridMultilevel"/>
    <w:tmpl w:val="8DE0596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540"/>
    <w:multiLevelType w:val="hybridMultilevel"/>
    <w:tmpl w:val="1CF43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4B8B"/>
    <w:multiLevelType w:val="hybridMultilevel"/>
    <w:tmpl w:val="AACE0F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19D"/>
    <w:multiLevelType w:val="hybridMultilevel"/>
    <w:tmpl w:val="A5869B78"/>
    <w:lvl w:ilvl="0" w:tplc="51A809E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B6350D"/>
    <w:multiLevelType w:val="hybridMultilevel"/>
    <w:tmpl w:val="FB4AE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DD0"/>
    <w:multiLevelType w:val="hybridMultilevel"/>
    <w:tmpl w:val="B4467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5692C"/>
    <w:multiLevelType w:val="hybridMultilevel"/>
    <w:tmpl w:val="1C927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1D97"/>
    <w:multiLevelType w:val="hybridMultilevel"/>
    <w:tmpl w:val="AF20D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1523">
    <w:abstractNumId w:val="0"/>
  </w:num>
  <w:num w:numId="2" w16cid:durableId="1668512657">
    <w:abstractNumId w:val="1"/>
  </w:num>
  <w:num w:numId="3" w16cid:durableId="546529795">
    <w:abstractNumId w:val="9"/>
  </w:num>
  <w:num w:numId="4" w16cid:durableId="997810201">
    <w:abstractNumId w:val="8"/>
  </w:num>
  <w:num w:numId="5" w16cid:durableId="1177034004">
    <w:abstractNumId w:val="7"/>
  </w:num>
  <w:num w:numId="6" w16cid:durableId="331227880">
    <w:abstractNumId w:val="4"/>
  </w:num>
  <w:num w:numId="7" w16cid:durableId="1934896916">
    <w:abstractNumId w:val="6"/>
  </w:num>
  <w:num w:numId="8" w16cid:durableId="1468088822">
    <w:abstractNumId w:val="2"/>
  </w:num>
  <w:num w:numId="9" w16cid:durableId="1416514228">
    <w:abstractNumId w:val="3"/>
  </w:num>
  <w:num w:numId="10" w16cid:durableId="1950432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99"/>
    <w:rsid w:val="0002233A"/>
    <w:rsid w:val="00022A1F"/>
    <w:rsid w:val="00057624"/>
    <w:rsid w:val="00057BDA"/>
    <w:rsid w:val="00067344"/>
    <w:rsid w:val="00073BBF"/>
    <w:rsid w:val="00075D8F"/>
    <w:rsid w:val="00090992"/>
    <w:rsid w:val="000B0BA4"/>
    <w:rsid w:val="000B2C91"/>
    <w:rsid w:val="000B43FB"/>
    <w:rsid w:val="000B6E24"/>
    <w:rsid w:val="000C3695"/>
    <w:rsid w:val="000C5564"/>
    <w:rsid w:val="000D3F14"/>
    <w:rsid w:val="00121F5E"/>
    <w:rsid w:val="00125C3B"/>
    <w:rsid w:val="001463F4"/>
    <w:rsid w:val="00160427"/>
    <w:rsid w:val="0016525D"/>
    <w:rsid w:val="001860E4"/>
    <w:rsid w:val="00192D48"/>
    <w:rsid w:val="001A7A29"/>
    <w:rsid w:val="001B156F"/>
    <w:rsid w:val="001B72CF"/>
    <w:rsid w:val="001B7620"/>
    <w:rsid w:val="001D49B0"/>
    <w:rsid w:val="001D5745"/>
    <w:rsid w:val="001E6DB0"/>
    <w:rsid w:val="00201A76"/>
    <w:rsid w:val="002046F0"/>
    <w:rsid w:val="00215099"/>
    <w:rsid w:val="00221F5D"/>
    <w:rsid w:val="00226171"/>
    <w:rsid w:val="00240BDC"/>
    <w:rsid w:val="00241FE8"/>
    <w:rsid w:val="0024774F"/>
    <w:rsid w:val="002529CE"/>
    <w:rsid w:val="0026559A"/>
    <w:rsid w:val="00280565"/>
    <w:rsid w:val="002B4731"/>
    <w:rsid w:val="002B7262"/>
    <w:rsid w:val="002C26CA"/>
    <w:rsid w:val="002D190E"/>
    <w:rsid w:val="002E2044"/>
    <w:rsid w:val="002F49E8"/>
    <w:rsid w:val="00305DC5"/>
    <w:rsid w:val="00312247"/>
    <w:rsid w:val="003304CF"/>
    <w:rsid w:val="00341824"/>
    <w:rsid w:val="003A5E0C"/>
    <w:rsid w:val="003B0CA6"/>
    <w:rsid w:val="003B1E51"/>
    <w:rsid w:val="003E3FE3"/>
    <w:rsid w:val="003F5F67"/>
    <w:rsid w:val="00412FBE"/>
    <w:rsid w:val="00433EBE"/>
    <w:rsid w:val="00442AC3"/>
    <w:rsid w:val="00445359"/>
    <w:rsid w:val="004759FD"/>
    <w:rsid w:val="00481EBA"/>
    <w:rsid w:val="004822C1"/>
    <w:rsid w:val="004837F5"/>
    <w:rsid w:val="00492343"/>
    <w:rsid w:val="0049469C"/>
    <w:rsid w:val="004A34D7"/>
    <w:rsid w:val="004B23BB"/>
    <w:rsid w:val="004B7E73"/>
    <w:rsid w:val="004D3311"/>
    <w:rsid w:val="004E1F8F"/>
    <w:rsid w:val="00500757"/>
    <w:rsid w:val="00577CD0"/>
    <w:rsid w:val="005806DC"/>
    <w:rsid w:val="0059007E"/>
    <w:rsid w:val="00590DF5"/>
    <w:rsid w:val="00597B92"/>
    <w:rsid w:val="005B3B3B"/>
    <w:rsid w:val="005E20E6"/>
    <w:rsid w:val="005F38CA"/>
    <w:rsid w:val="005F4405"/>
    <w:rsid w:val="00611CF8"/>
    <w:rsid w:val="00612426"/>
    <w:rsid w:val="00612D0F"/>
    <w:rsid w:val="00616B84"/>
    <w:rsid w:val="0064019C"/>
    <w:rsid w:val="00646D2E"/>
    <w:rsid w:val="00652A72"/>
    <w:rsid w:val="00657D50"/>
    <w:rsid w:val="00693549"/>
    <w:rsid w:val="006961B3"/>
    <w:rsid w:val="006B16C4"/>
    <w:rsid w:val="006C46AA"/>
    <w:rsid w:val="006D0163"/>
    <w:rsid w:val="006D7437"/>
    <w:rsid w:val="006E4464"/>
    <w:rsid w:val="00721C28"/>
    <w:rsid w:val="00775475"/>
    <w:rsid w:val="00784251"/>
    <w:rsid w:val="00795EBC"/>
    <w:rsid w:val="007A0072"/>
    <w:rsid w:val="007B6506"/>
    <w:rsid w:val="007D214F"/>
    <w:rsid w:val="007D5FCB"/>
    <w:rsid w:val="007E05E0"/>
    <w:rsid w:val="007E0D38"/>
    <w:rsid w:val="007E4341"/>
    <w:rsid w:val="007E7A61"/>
    <w:rsid w:val="007F7CD2"/>
    <w:rsid w:val="00820D66"/>
    <w:rsid w:val="00821187"/>
    <w:rsid w:val="00825AFE"/>
    <w:rsid w:val="008269BE"/>
    <w:rsid w:val="00842E5E"/>
    <w:rsid w:val="00845716"/>
    <w:rsid w:val="00855D8D"/>
    <w:rsid w:val="00857A0E"/>
    <w:rsid w:val="00881C0D"/>
    <w:rsid w:val="00887E30"/>
    <w:rsid w:val="008E5CBC"/>
    <w:rsid w:val="008F390C"/>
    <w:rsid w:val="008F76BC"/>
    <w:rsid w:val="00917B41"/>
    <w:rsid w:val="00924909"/>
    <w:rsid w:val="00934A1D"/>
    <w:rsid w:val="009600DC"/>
    <w:rsid w:val="009600FC"/>
    <w:rsid w:val="0096349C"/>
    <w:rsid w:val="009B5C5A"/>
    <w:rsid w:val="009C14DA"/>
    <w:rsid w:val="009D3F3D"/>
    <w:rsid w:val="009F13EB"/>
    <w:rsid w:val="009F7D7D"/>
    <w:rsid w:val="00A20D7E"/>
    <w:rsid w:val="00A2689D"/>
    <w:rsid w:val="00A26A72"/>
    <w:rsid w:val="00A63D72"/>
    <w:rsid w:val="00A719F2"/>
    <w:rsid w:val="00A8269E"/>
    <w:rsid w:val="00A835C5"/>
    <w:rsid w:val="00A9159F"/>
    <w:rsid w:val="00AA336A"/>
    <w:rsid w:val="00AA380E"/>
    <w:rsid w:val="00AB7F6E"/>
    <w:rsid w:val="00AC01D6"/>
    <w:rsid w:val="00AD0EE7"/>
    <w:rsid w:val="00AE0A53"/>
    <w:rsid w:val="00AF2756"/>
    <w:rsid w:val="00AF3AEC"/>
    <w:rsid w:val="00B0138B"/>
    <w:rsid w:val="00B25888"/>
    <w:rsid w:val="00B308E2"/>
    <w:rsid w:val="00B3097C"/>
    <w:rsid w:val="00B4127C"/>
    <w:rsid w:val="00B52713"/>
    <w:rsid w:val="00B624B1"/>
    <w:rsid w:val="00B774D9"/>
    <w:rsid w:val="00B83EC1"/>
    <w:rsid w:val="00BB0DD1"/>
    <w:rsid w:val="00BB78F6"/>
    <w:rsid w:val="00BB7DA3"/>
    <w:rsid w:val="00BE4A28"/>
    <w:rsid w:val="00BF3314"/>
    <w:rsid w:val="00BF5091"/>
    <w:rsid w:val="00C167C2"/>
    <w:rsid w:val="00C218BE"/>
    <w:rsid w:val="00C23682"/>
    <w:rsid w:val="00C46F1B"/>
    <w:rsid w:val="00C65DF3"/>
    <w:rsid w:val="00C72226"/>
    <w:rsid w:val="00C83D83"/>
    <w:rsid w:val="00C94067"/>
    <w:rsid w:val="00CA02C5"/>
    <w:rsid w:val="00CA376A"/>
    <w:rsid w:val="00CA53DA"/>
    <w:rsid w:val="00CD1AAA"/>
    <w:rsid w:val="00CD43D7"/>
    <w:rsid w:val="00CF5047"/>
    <w:rsid w:val="00D056E1"/>
    <w:rsid w:val="00D10008"/>
    <w:rsid w:val="00D1370F"/>
    <w:rsid w:val="00D16B2B"/>
    <w:rsid w:val="00D21453"/>
    <w:rsid w:val="00D32443"/>
    <w:rsid w:val="00D36B2B"/>
    <w:rsid w:val="00D56A81"/>
    <w:rsid w:val="00D71681"/>
    <w:rsid w:val="00D808FE"/>
    <w:rsid w:val="00D90B4A"/>
    <w:rsid w:val="00DA273F"/>
    <w:rsid w:val="00DA6337"/>
    <w:rsid w:val="00DA78E6"/>
    <w:rsid w:val="00DB29BE"/>
    <w:rsid w:val="00DC0EFC"/>
    <w:rsid w:val="00DC2654"/>
    <w:rsid w:val="00DD487C"/>
    <w:rsid w:val="00DD7A85"/>
    <w:rsid w:val="00DF1385"/>
    <w:rsid w:val="00E155D6"/>
    <w:rsid w:val="00E16BA4"/>
    <w:rsid w:val="00E41038"/>
    <w:rsid w:val="00E62B83"/>
    <w:rsid w:val="00E71A58"/>
    <w:rsid w:val="00E77942"/>
    <w:rsid w:val="00EB4ACF"/>
    <w:rsid w:val="00EB71CC"/>
    <w:rsid w:val="00ED31BF"/>
    <w:rsid w:val="00EE1D38"/>
    <w:rsid w:val="00EF2E9F"/>
    <w:rsid w:val="00EF4F15"/>
    <w:rsid w:val="00F0665E"/>
    <w:rsid w:val="00F11066"/>
    <w:rsid w:val="00F20A58"/>
    <w:rsid w:val="00F4688C"/>
    <w:rsid w:val="00F61219"/>
    <w:rsid w:val="00F758D1"/>
    <w:rsid w:val="00F87077"/>
    <w:rsid w:val="00FB5047"/>
    <w:rsid w:val="00FB715B"/>
    <w:rsid w:val="00FD43A3"/>
    <w:rsid w:val="00FE5E27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0BDD"/>
  <w15:docId w15:val="{07F10BE0-C193-4EEC-B122-E27A6A17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099"/>
    <w:pPr>
      <w:spacing w:after="0" w:line="260" w:lineRule="exact"/>
    </w:pPr>
    <w:rPr>
      <w:rFonts w:ascii="Arial" w:eastAsiaTheme="minorEastAsia" w:hAnsi="Arial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509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215099"/>
  </w:style>
  <w:style w:type="paragraph" w:styleId="llb">
    <w:name w:val="footer"/>
    <w:basedOn w:val="Norml"/>
    <w:link w:val="llbChar"/>
    <w:uiPriority w:val="99"/>
    <w:unhideWhenUsed/>
    <w:rsid w:val="0021509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215099"/>
  </w:style>
  <w:style w:type="paragraph" w:customStyle="1" w:styleId="elerhetoseg">
    <w:name w:val="elerhetoseg"/>
    <w:qFormat/>
    <w:rsid w:val="00215099"/>
    <w:pPr>
      <w:spacing w:after="0"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/>
    </w:rPr>
  </w:style>
  <w:style w:type="paragraph" w:customStyle="1" w:styleId="Default">
    <w:name w:val="Default"/>
    <w:rsid w:val="0021509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1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1066"/>
    <w:rPr>
      <w:rFonts w:ascii="Segoe UI" w:eastAsiaTheme="minorEastAsia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E4341"/>
    <w:pPr>
      <w:spacing w:line="240" w:lineRule="auto"/>
    </w:pPr>
    <w:rPr>
      <w:rFonts w:ascii="Calibri" w:eastAsiaTheme="minorHAnsi" w:hAnsi="Calibr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E4341"/>
    <w:rPr>
      <w:rFonts w:ascii="Calibri" w:hAnsi="Calibri"/>
      <w:szCs w:val="21"/>
    </w:rPr>
  </w:style>
  <w:style w:type="character" w:styleId="Hiperhivatkozs">
    <w:name w:val="Hyperlink"/>
    <w:basedOn w:val="Bekezdsalapbettpusa"/>
    <w:uiPriority w:val="99"/>
    <w:unhideWhenUsed/>
    <w:rsid w:val="0031224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1224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090992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59"/>
    <w:rsid w:val="00BB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B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i.uni-miskolc.h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ni-miskolc.hu/adatkezelesre-vonatkozo-szabalyzato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tvedelem@uni-miskolc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Koleszár Andrea</dc:creator>
  <cp:keywords/>
  <dc:description/>
  <cp:lastModifiedBy>Váradi-Koleszár Andrea</cp:lastModifiedBy>
  <cp:revision>16</cp:revision>
  <cp:lastPrinted>2025-04-07T08:26:00Z</cp:lastPrinted>
  <dcterms:created xsi:type="dcterms:W3CDTF">2025-01-23T07:29:00Z</dcterms:created>
  <dcterms:modified xsi:type="dcterms:W3CDTF">2025-09-26T08:15:00Z</dcterms:modified>
</cp:coreProperties>
</file>